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73FCCCCF" w:rsidR="00C77A81" w:rsidRPr="00F32555" w:rsidRDefault="00FE656A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</w:t>
            </w:r>
            <w:r w:rsidR="003A69F7">
              <w:rPr>
                <w:rStyle w:val="txtbold"/>
                <w:rFonts w:ascii="Arial" w:hAnsi="Arial" w:cs="Arial"/>
              </w:rPr>
              <w:t>92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8D1C410" w:rsidR="00144AAE" w:rsidRPr="00FE4233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E4233">
              <w:rPr>
                <w:rStyle w:val="whitespacewrap"/>
                <w:rFonts w:ascii="Arial" w:hAnsi="Arial" w:cs="Arial"/>
              </w:rPr>
              <w:t xml:space="preserve">DEPUTADO </w:t>
            </w:r>
            <w:r w:rsidR="00523631">
              <w:rPr>
                <w:rStyle w:val="whitespacewrap"/>
                <w:rFonts w:ascii="Arial" w:hAnsi="Arial" w:cs="Arial"/>
              </w:rPr>
              <w:t>GARIBALDE MENDONÇA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3F38BE74" w:rsidR="00C77A81" w:rsidRPr="00FE4233" w:rsidRDefault="0059386B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E4233">
              <w:rPr>
                <w:rFonts w:ascii="Arial" w:hAnsi="Arial" w:cs="Arial"/>
              </w:rPr>
              <w:t>COOPERATIVA DOS PRODUTORES RURAIS DO MUNICÍPIO DE ITABAIANINHA - COOPERINN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3E0FB2E8" w:rsidR="00B527A6" w:rsidRPr="00FE4233" w:rsidRDefault="00B677DD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E4233">
              <w:rPr>
                <w:rFonts w:ascii="Arial" w:hAnsi="Arial" w:cs="Arial"/>
              </w:rPr>
              <w:t>15.786.860/0001-70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70ABF553" w:rsidR="00B527A6" w:rsidRPr="00FE4233" w:rsidRDefault="00B677DD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E4233">
              <w:rPr>
                <w:rFonts w:ascii="Arial" w:hAnsi="Arial" w:cs="Arial"/>
              </w:rPr>
              <w:t>Rua Estância, nº 205, Centro, no Município de Itabaianinha, CEP: 49.290-000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7F889C89" w:rsidR="00C77A81" w:rsidRPr="00FE4233" w:rsidRDefault="00B677DD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E4233">
              <w:rPr>
                <w:rFonts w:ascii="Arial" w:hAnsi="Arial" w:cs="Arial"/>
              </w:rPr>
              <w:t>ITABAIANINHA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2CD31240" w:rsidR="00B527A6" w:rsidRPr="00FE4233" w:rsidRDefault="006C2255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E4233">
              <w:rPr>
                <w:rFonts w:ascii="Arial" w:hAnsi="Arial" w:cs="Arial"/>
              </w:rPr>
              <w:t>AQUISIÇÃO DE ADUBOS/MUDAS E LOCAÇÃO DE TRATOR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3023A132" w:rsidR="00677530" w:rsidRPr="00FE4233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FE4233">
              <w:rPr>
                <w:rFonts w:ascii="Arial" w:hAnsi="Arial" w:cs="Arial"/>
              </w:rPr>
              <w:t>PARECER JURÍDICO/PGE Nº</w:t>
            </w:r>
            <w:r w:rsidR="007A6624" w:rsidRPr="00FE4233">
              <w:rPr>
                <w:rFonts w:ascii="Arial" w:hAnsi="Arial" w:cs="Arial"/>
              </w:rPr>
              <w:t xml:space="preserve"> </w:t>
            </w:r>
            <w:r w:rsidR="000F48A1" w:rsidRPr="00FE4233">
              <w:rPr>
                <w:rFonts w:ascii="Arial" w:hAnsi="Arial" w:cs="Arial"/>
              </w:rPr>
              <w:t>2</w:t>
            </w:r>
            <w:r w:rsidR="00BF6259" w:rsidRPr="00FE4233">
              <w:rPr>
                <w:rFonts w:ascii="Arial" w:hAnsi="Arial" w:cs="Arial"/>
              </w:rPr>
              <w:t>588</w:t>
            </w:r>
            <w:r w:rsidR="00677530" w:rsidRPr="00FE4233">
              <w:rPr>
                <w:rFonts w:ascii="Arial" w:hAnsi="Arial" w:cs="Arial"/>
              </w:rPr>
              <w:t>/202</w:t>
            </w:r>
            <w:r w:rsidR="00F70B13" w:rsidRPr="00FE4233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574929BD" w:rsidR="00424362" w:rsidRPr="00FE4233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4233">
              <w:rPr>
                <w:rFonts w:ascii="Arial" w:hAnsi="Arial" w:cs="Arial"/>
              </w:rPr>
              <w:t xml:space="preserve">R$ </w:t>
            </w:r>
            <w:r w:rsidR="006C2255" w:rsidRPr="00FE4233">
              <w:rPr>
                <w:rFonts w:ascii="Arial" w:hAnsi="Arial" w:cs="Arial"/>
              </w:rPr>
              <w:t>6</w:t>
            </w:r>
            <w:r w:rsidR="00937323" w:rsidRPr="00FE4233">
              <w:rPr>
                <w:rFonts w:ascii="Arial" w:hAnsi="Arial" w:cs="Arial"/>
              </w:rPr>
              <w:t>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279A1CA" w14:textId="5B8118A7" w:rsidR="00AA26E5" w:rsidRPr="002C29F2" w:rsidRDefault="008E0CCA" w:rsidP="002C29F2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sectPr w:rsidR="00AA26E5" w:rsidRPr="002C29F2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448D" w14:textId="77777777" w:rsidR="00531099" w:rsidRDefault="00531099">
      <w:r>
        <w:separator/>
      </w:r>
    </w:p>
  </w:endnote>
  <w:endnote w:type="continuationSeparator" w:id="0">
    <w:p w14:paraId="45929484" w14:textId="77777777" w:rsidR="00531099" w:rsidRDefault="005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FCE3" w14:textId="77777777" w:rsidR="00531099" w:rsidRDefault="00531099">
      <w:r>
        <w:separator/>
      </w:r>
    </w:p>
  </w:footnote>
  <w:footnote w:type="continuationSeparator" w:id="0">
    <w:p w14:paraId="7C657A62" w14:textId="77777777" w:rsidR="00531099" w:rsidRDefault="0053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21307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52D1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8A1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9F2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69F7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3631"/>
    <w:rsid w:val="00524669"/>
    <w:rsid w:val="005259E3"/>
    <w:rsid w:val="005272E0"/>
    <w:rsid w:val="00531099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86B"/>
    <w:rsid w:val="00593E6A"/>
    <w:rsid w:val="0059763B"/>
    <w:rsid w:val="005A112F"/>
    <w:rsid w:val="005A22D0"/>
    <w:rsid w:val="005A707A"/>
    <w:rsid w:val="005A752C"/>
    <w:rsid w:val="005B0F00"/>
    <w:rsid w:val="005B273A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55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44C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37323"/>
    <w:rsid w:val="009435F3"/>
    <w:rsid w:val="0094514E"/>
    <w:rsid w:val="00951C98"/>
    <w:rsid w:val="00952E9A"/>
    <w:rsid w:val="0095683B"/>
    <w:rsid w:val="00961BDC"/>
    <w:rsid w:val="009625D7"/>
    <w:rsid w:val="00962AEB"/>
    <w:rsid w:val="00964ADA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25658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677DD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62A"/>
    <w:rsid w:val="00BF278D"/>
    <w:rsid w:val="00BF6259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97A0D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4233"/>
    <w:rsid w:val="00FE5819"/>
    <w:rsid w:val="00FE653E"/>
    <w:rsid w:val="00FE656A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1249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2024-06-19T19:51:00Z</dcterms:created>
  <dcterms:modified xsi:type="dcterms:W3CDTF">2024-06-19T19:55:00Z</dcterms:modified>
</cp:coreProperties>
</file>