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0AB41E5D" w:rsidR="00C77A81" w:rsidRPr="008C0A36" w:rsidRDefault="001368AE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3</w:t>
            </w:r>
            <w:r w:rsidR="00CA44F4">
              <w:rPr>
                <w:rStyle w:val="txtbold"/>
                <w:rFonts w:ascii="Arial" w:hAnsi="Arial" w:cs="Arial"/>
              </w:rPr>
              <w:t>68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F70B13" w:rsidRPr="008C0A36">
              <w:rPr>
                <w:rStyle w:val="txtbold"/>
                <w:rFonts w:ascii="Arial" w:hAnsi="Arial" w:cs="Arial"/>
              </w:rPr>
              <w:t>4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D84049" w:rsidRDefault="00323D74" w:rsidP="00F70B13">
            <w:pPr>
              <w:rPr>
                <w:rFonts w:ascii="Arial" w:hAnsi="Arial" w:cs="Arial"/>
              </w:rPr>
            </w:pPr>
            <w:r w:rsidRPr="00D84049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D84049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D84049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2372CC33" w:rsidR="00144AAE" w:rsidRPr="00D84049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D84049">
              <w:rPr>
                <w:rStyle w:val="whitespacewrap"/>
                <w:rFonts w:ascii="Arial" w:hAnsi="Arial" w:cs="Arial"/>
              </w:rPr>
              <w:t>DEPUTAD</w:t>
            </w:r>
            <w:r w:rsidR="00D84049">
              <w:rPr>
                <w:rStyle w:val="whitespacewrap"/>
                <w:rFonts w:ascii="Arial" w:hAnsi="Arial" w:cs="Arial"/>
              </w:rPr>
              <w:t>O GARIBALDE MEDONÇA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6D57CF0A" w:rsidR="00C77A81" w:rsidRPr="00164509" w:rsidRDefault="00164509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64509">
              <w:rPr>
                <w:rFonts w:ascii="Arial" w:hAnsi="Arial" w:cs="Arial"/>
                <w:lang w:eastAsia="pt-BR"/>
              </w:rPr>
              <w:t>ASSOCIAÇÃO COMUNITÁRIA SANTA CRUZ</w:t>
            </w:r>
            <w:r w:rsidRPr="00164509">
              <w:rPr>
                <w:rFonts w:ascii="Arial" w:hAnsi="Arial" w:cs="Arial"/>
              </w:rPr>
              <w:t xml:space="preserve"> 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2D76240F" w:rsidR="00B527A6" w:rsidRPr="00164509" w:rsidRDefault="00164509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164509">
              <w:rPr>
                <w:rFonts w:ascii="Arial" w:hAnsi="Arial" w:cs="Arial"/>
              </w:rPr>
              <w:t>01.150.809/0001-62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6CCC20E7" w:rsidR="00B527A6" w:rsidRPr="00164509" w:rsidRDefault="00164509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164509">
              <w:rPr>
                <w:rFonts w:ascii="Arial" w:hAnsi="Arial" w:cs="Arial"/>
              </w:rPr>
              <w:t>Fazenda Setor Mudeu da Onça, s/n, Zona Rural do município de Neópolis/SE, CEP: 49.980-000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00A05315" w:rsidR="00C77A81" w:rsidRPr="00164509" w:rsidRDefault="00164509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NEÓPOLIS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4E9B4DA2" w:rsidR="00B527A6" w:rsidRPr="00164509" w:rsidRDefault="00164509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164509">
              <w:rPr>
                <w:rFonts w:ascii="Arial" w:hAnsi="Arial" w:cs="Arial"/>
              </w:rPr>
              <w:t>APOIO FINANCEIRO PARA DESPESA DE CUSTEIO/LOCAÇÃO HORAS MÁQUINA/TRATOR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5A08ED34" w:rsidR="00677530" w:rsidRPr="00164509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164509">
              <w:rPr>
                <w:rFonts w:ascii="Arial" w:hAnsi="Arial" w:cs="Arial"/>
              </w:rPr>
              <w:t>PARECER JURÍDICO/PGE Nº</w:t>
            </w:r>
            <w:r w:rsidR="007A6624" w:rsidRPr="00164509">
              <w:rPr>
                <w:rFonts w:ascii="Arial" w:hAnsi="Arial" w:cs="Arial"/>
              </w:rPr>
              <w:t xml:space="preserve"> </w:t>
            </w:r>
            <w:r w:rsidR="00D84049" w:rsidRPr="00164509">
              <w:rPr>
                <w:rFonts w:ascii="Arial" w:hAnsi="Arial" w:cs="Arial"/>
              </w:rPr>
              <w:t>332</w:t>
            </w:r>
            <w:r w:rsidR="00CA44F4" w:rsidRPr="00164509">
              <w:rPr>
                <w:rFonts w:ascii="Arial" w:hAnsi="Arial" w:cs="Arial"/>
              </w:rPr>
              <w:t>9</w:t>
            </w:r>
            <w:r w:rsidR="00677530" w:rsidRPr="00164509">
              <w:rPr>
                <w:rFonts w:ascii="Arial" w:hAnsi="Arial" w:cs="Arial"/>
              </w:rPr>
              <w:t>/202</w:t>
            </w:r>
            <w:r w:rsidR="00F70B13" w:rsidRPr="00164509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1C5A87DA" w:rsidR="00424362" w:rsidRPr="008C0A36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 xml:space="preserve">R$ </w:t>
            </w:r>
            <w:r w:rsidR="00CA44F4">
              <w:rPr>
                <w:rFonts w:ascii="Arial" w:hAnsi="Arial" w:cs="Arial"/>
              </w:rPr>
              <w:t>4</w:t>
            </w:r>
            <w:r w:rsidR="00E1178C" w:rsidRPr="008C0A36">
              <w:rPr>
                <w:rFonts w:ascii="Arial" w:hAnsi="Arial" w:cs="Arial"/>
              </w:rPr>
              <w:t>0</w:t>
            </w:r>
            <w:r w:rsidR="005B70F8" w:rsidRPr="008C0A36">
              <w:rPr>
                <w:rFonts w:ascii="Arial" w:hAnsi="Arial" w:cs="Arial"/>
              </w:rPr>
              <w:t>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59E62" w14:textId="77777777" w:rsidR="00DC7899" w:rsidRDefault="00DC7899">
      <w:r>
        <w:separator/>
      </w:r>
    </w:p>
  </w:endnote>
  <w:endnote w:type="continuationSeparator" w:id="0">
    <w:p w14:paraId="1144E7D4" w14:textId="77777777" w:rsidR="00DC7899" w:rsidRDefault="00DC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D863F" w14:textId="77777777" w:rsidR="00DC7899" w:rsidRDefault="00DC7899">
      <w:r>
        <w:separator/>
      </w:r>
    </w:p>
  </w:footnote>
  <w:footnote w:type="continuationSeparator" w:id="0">
    <w:p w14:paraId="5EF7A610" w14:textId="77777777" w:rsidR="00DC7899" w:rsidRDefault="00DC7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7pt">
          <v:imagedata r:id="rId1" o:title=""/>
        </v:shape>
        <o:OLEObject Type="Embed" ProgID="CorelPhotoPaint.Image.12" ShapeID="_x0000_i1025" DrawAspect="Content" ObjectID="_1780954315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3AE"/>
    <w:rsid w:val="00164509"/>
    <w:rsid w:val="001700C8"/>
    <w:rsid w:val="001701BB"/>
    <w:rsid w:val="0017044E"/>
    <w:rsid w:val="00174A62"/>
    <w:rsid w:val="00183B96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899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4</cp:revision>
  <cp:lastPrinted>2022-06-03T12:36:00Z</cp:lastPrinted>
  <dcterms:created xsi:type="dcterms:W3CDTF">2024-06-27T03:42:00Z</dcterms:created>
  <dcterms:modified xsi:type="dcterms:W3CDTF">2024-06-27T03:45:00Z</dcterms:modified>
</cp:coreProperties>
</file>