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1FEC" w14:textId="24075719" w:rsidR="00D47141" w:rsidRPr="001B36F2" w:rsidRDefault="00AF713C">
      <w:pPr>
        <w:pStyle w:val="Textbody"/>
        <w:jc w:val="center"/>
        <w:rPr>
          <w:b/>
        </w:rPr>
      </w:pPr>
      <w:r>
        <w:rPr>
          <w:b/>
        </w:rPr>
        <w:t>RELAÇÃ</w:t>
      </w:r>
      <w:r w:rsidR="00A3738B">
        <w:rPr>
          <w:b/>
        </w:rPr>
        <w:t>O</w:t>
      </w:r>
      <w:r w:rsidR="000D27EB">
        <w:rPr>
          <w:b/>
        </w:rPr>
        <w:t xml:space="preserve"> </w:t>
      </w:r>
      <w:r w:rsidR="009120C5">
        <w:rPr>
          <w:b/>
        </w:rPr>
        <w:t>EXONERADOS</w:t>
      </w:r>
      <w:r w:rsidR="006C3590">
        <w:rPr>
          <w:b/>
        </w:rPr>
        <w:t xml:space="preserve"> </w:t>
      </w:r>
      <w:r w:rsidR="001516B2">
        <w:rPr>
          <w:b/>
        </w:rPr>
        <w:t>SETEMBRO</w:t>
      </w:r>
      <w:r w:rsidR="009120C5">
        <w:rPr>
          <w:b/>
        </w:rPr>
        <w:t xml:space="preserve"> 2025</w:t>
      </w:r>
    </w:p>
    <w:p w14:paraId="06DC5C9B" w14:textId="77777777" w:rsidR="00D47141" w:rsidRDefault="00D47141">
      <w:pPr>
        <w:pStyle w:val="Textbody"/>
      </w:pPr>
    </w:p>
    <w:tbl>
      <w:tblPr>
        <w:tblW w:w="9658" w:type="dxa"/>
        <w:tblInd w:w="-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3911"/>
        <w:gridCol w:w="2066"/>
      </w:tblGrid>
      <w:tr w:rsidR="00D47141" w14:paraId="7CE812C3" w14:textId="77777777" w:rsidTr="00D47141">
        <w:tc>
          <w:tcPr>
            <w:tcW w:w="3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95ECE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  <w:p w14:paraId="0416DD08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  <w:p w14:paraId="7C2A275C" w14:textId="77777777" w:rsidR="00D47141" w:rsidRDefault="00D47141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021C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ED898" w14:textId="77777777" w:rsidR="00D47141" w:rsidRDefault="001B36F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EXONERAÇÃO</w:t>
            </w:r>
          </w:p>
        </w:tc>
      </w:tr>
      <w:tr w:rsidR="0030088D" w14:paraId="059A7395" w14:textId="77777777" w:rsidTr="00D47141">
        <w:tc>
          <w:tcPr>
            <w:tcW w:w="36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702FE" w14:textId="1D0692B8" w:rsidR="0030088D" w:rsidRDefault="00E8547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Cleber </w:t>
            </w:r>
            <w:proofErr w:type="spellStart"/>
            <w:r>
              <w:rPr>
                <w:sz w:val="20"/>
                <w:szCs w:val="20"/>
              </w:rPr>
              <w:t>Arimatea</w:t>
            </w:r>
            <w:proofErr w:type="spellEnd"/>
            <w:r>
              <w:rPr>
                <w:sz w:val="20"/>
                <w:szCs w:val="20"/>
              </w:rPr>
              <w:t xml:space="preserve"> Santos</w:t>
            </w:r>
          </w:p>
        </w:tc>
        <w:tc>
          <w:tcPr>
            <w:tcW w:w="39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9CA0" w14:textId="5660BB78" w:rsidR="0030088D" w:rsidRDefault="00E8547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GERENTE I</w:t>
            </w:r>
            <w:r w:rsidR="0030088D">
              <w:rPr>
                <w:sz w:val="20"/>
                <w:szCs w:val="20"/>
              </w:rPr>
              <w:t xml:space="preserve">- CCE 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2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74B23" w14:textId="6B10ED78" w:rsidR="0030088D" w:rsidRDefault="00E85470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01/09/2025</w:t>
            </w:r>
          </w:p>
        </w:tc>
      </w:tr>
    </w:tbl>
    <w:p w14:paraId="63516E18" w14:textId="77777777" w:rsidR="00D47141" w:rsidRDefault="00D47141">
      <w:pPr>
        <w:pStyle w:val="Standard"/>
      </w:pPr>
    </w:p>
    <w:sectPr w:rsidR="00D47141" w:rsidSect="00D4714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47B6" w14:textId="77777777" w:rsidR="00B800BE" w:rsidRDefault="00B800BE" w:rsidP="00D47141">
      <w:r>
        <w:separator/>
      </w:r>
    </w:p>
  </w:endnote>
  <w:endnote w:type="continuationSeparator" w:id="0">
    <w:p w14:paraId="6434F97D" w14:textId="77777777" w:rsidR="00B800BE" w:rsidRDefault="00B800BE" w:rsidP="00D4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1028" w14:textId="77777777" w:rsidR="00B800BE" w:rsidRDefault="00B800BE" w:rsidP="00D47141">
      <w:r w:rsidRPr="00D47141">
        <w:rPr>
          <w:color w:val="000000"/>
        </w:rPr>
        <w:separator/>
      </w:r>
    </w:p>
  </w:footnote>
  <w:footnote w:type="continuationSeparator" w:id="0">
    <w:p w14:paraId="39BE2D03" w14:textId="77777777" w:rsidR="00B800BE" w:rsidRDefault="00B800BE" w:rsidP="00D47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41"/>
    <w:rsid w:val="000649ED"/>
    <w:rsid w:val="000D27EB"/>
    <w:rsid w:val="000E4852"/>
    <w:rsid w:val="000F4D24"/>
    <w:rsid w:val="001516B2"/>
    <w:rsid w:val="00187F0E"/>
    <w:rsid w:val="001B36F2"/>
    <w:rsid w:val="0030088D"/>
    <w:rsid w:val="00360F19"/>
    <w:rsid w:val="00363730"/>
    <w:rsid w:val="003928F8"/>
    <w:rsid w:val="00442230"/>
    <w:rsid w:val="00496EC7"/>
    <w:rsid w:val="004A2202"/>
    <w:rsid w:val="004B0929"/>
    <w:rsid w:val="004B59C3"/>
    <w:rsid w:val="0052789F"/>
    <w:rsid w:val="00612F89"/>
    <w:rsid w:val="006379E9"/>
    <w:rsid w:val="00693DBB"/>
    <w:rsid w:val="006C3590"/>
    <w:rsid w:val="006C4EEA"/>
    <w:rsid w:val="00725CD8"/>
    <w:rsid w:val="00736819"/>
    <w:rsid w:val="007E22D2"/>
    <w:rsid w:val="009120C5"/>
    <w:rsid w:val="009169F9"/>
    <w:rsid w:val="00916D7A"/>
    <w:rsid w:val="0096102B"/>
    <w:rsid w:val="00977C10"/>
    <w:rsid w:val="009977BD"/>
    <w:rsid w:val="009B5F62"/>
    <w:rsid w:val="009E3BB3"/>
    <w:rsid w:val="00A16147"/>
    <w:rsid w:val="00A30698"/>
    <w:rsid w:val="00A3738B"/>
    <w:rsid w:val="00A55F30"/>
    <w:rsid w:val="00A96A6F"/>
    <w:rsid w:val="00AF0F6D"/>
    <w:rsid w:val="00AF713C"/>
    <w:rsid w:val="00B3262F"/>
    <w:rsid w:val="00B4030F"/>
    <w:rsid w:val="00B800BE"/>
    <w:rsid w:val="00C061F0"/>
    <w:rsid w:val="00C16434"/>
    <w:rsid w:val="00C23696"/>
    <w:rsid w:val="00C33BD0"/>
    <w:rsid w:val="00C43FF4"/>
    <w:rsid w:val="00C4492C"/>
    <w:rsid w:val="00C5730A"/>
    <w:rsid w:val="00C668C6"/>
    <w:rsid w:val="00CC351C"/>
    <w:rsid w:val="00CF085A"/>
    <w:rsid w:val="00D14931"/>
    <w:rsid w:val="00D47141"/>
    <w:rsid w:val="00D72F89"/>
    <w:rsid w:val="00E41DB2"/>
    <w:rsid w:val="00E85470"/>
    <w:rsid w:val="00EA4534"/>
    <w:rsid w:val="00F61312"/>
    <w:rsid w:val="00F73B65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F2B7"/>
  <w15:docId w15:val="{99051890-7CE9-4D85-8407-673734FF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47141"/>
  </w:style>
  <w:style w:type="paragraph" w:customStyle="1" w:styleId="Heading">
    <w:name w:val="Heading"/>
    <w:basedOn w:val="Standard"/>
    <w:next w:val="Textbody"/>
    <w:rsid w:val="00D4714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47141"/>
    <w:pPr>
      <w:spacing w:after="140" w:line="276" w:lineRule="auto"/>
    </w:pPr>
  </w:style>
  <w:style w:type="paragraph" w:styleId="Lista">
    <w:name w:val="List"/>
    <w:basedOn w:val="Textbody"/>
    <w:rsid w:val="00D47141"/>
  </w:style>
  <w:style w:type="paragraph" w:customStyle="1" w:styleId="Legenda1">
    <w:name w:val="Legenda1"/>
    <w:basedOn w:val="Standard"/>
    <w:rsid w:val="00D4714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47141"/>
    <w:pPr>
      <w:suppressLineNumbers/>
    </w:pPr>
  </w:style>
  <w:style w:type="paragraph" w:customStyle="1" w:styleId="TableContents">
    <w:name w:val="Table Contents"/>
    <w:basedOn w:val="Standard"/>
    <w:rsid w:val="00D4714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Freire dos Anjos</dc:creator>
  <cp:lastModifiedBy>Danielle Freire dos Anjos</cp:lastModifiedBy>
  <cp:revision>3</cp:revision>
  <dcterms:created xsi:type="dcterms:W3CDTF">2025-10-16T13:40:00Z</dcterms:created>
  <dcterms:modified xsi:type="dcterms:W3CDTF">2025-10-16T13:42:00Z</dcterms:modified>
</cp:coreProperties>
</file>